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7BB6B" w14:textId="449EC0DB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02DEDE46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F65020D" w14:textId="728BFB3B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Diversity of sugar-</w:t>
      </w:r>
      <w:proofErr w:type="spellStart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diphospholipid</w:t>
      </w:r>
      <w:proofErr w:type="spellEnd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-utilizing glycosyltransferase families</w:t>
      </w:r>
    </w:p>
    <w:p w14:paraId="3B5E022C" w14:textId="77777777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55159D4A" w14:textId="4A704324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Garry P.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Gippert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, Kristian Barrett, Cameron J. Hunt,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and </w:t>
      </w: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Bernard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Henrissat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*</w:t>
      </w:r>
      <w:r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6E454F2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8D3F9B0" w14:textId="26B6BCA7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5017B99" w14:textId="6849F1F1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proofErr w:type="gramStart"/>
      <w:r w:rsidRPr="00641932">
        <w:rPr>
          <w:rFonts w:ascii="Arial" w:hAnsi="Arial" w:cs="Arial"/>
          <w:color w:val="000000"/>
          <w:sz w:val="22"/>
          <w:szCs w:val="22"/>
          <w:lang w:val="fr-FR"/>
        </w:rPr>
        <w:t>E-mail:</w:t>
      </w:r>
      <w:proofErr w:type="gramEnd"/>
      <w:r w:rsidRPr="00641932">
        <w:rPr>
          <w:rFonts w:ascii="Arial" w:hAnsi="Arial" w:cs="Arial"/>
          <w:color w:val="000000"/>
          <w:sz w:val="22"/>
          <w:szCs w:val="22"/>
          <w:lang w:val="fr-FR"/>
        </w:rPr>
        <w:t xml:space="preserve"> bernard.henrissat@gmail.com</w:t>
      </w:r>
    </w:p>
    <w:p w14:paraId="77ED9C17" w14:textId="77777777" w:rsidR="00641932" w:rsidRP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fr-FR"/>
        </w:rPr>
      </w:pPr>
    </w:p>
    <w:p w14:paraId="5C1EF5F9" w14:textId="68B154CC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r w:rsidRPr="00641932">
        <w:rPr>
          <w:rFonts w:ascii="Arial" w:hAnsi="Arial" w:cs="Arial"/>
          <w:color w:val="000000"/>
          <w:sz w:val="22"/>
          <w:szCs w:val="22"/>
          <w:lang w:val="fr-FR"/>
        </w:rPr>
        <w:br w:type="page"/>
      </w:r>
    </w:p>
    <w:p w14:paraId="760EFFFB" w14:textId="77777777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</w:p>
    <w:p w14:paraId="000C0BF5" w14:textId="718A279F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4022D129" w:rsidR="00004E1E" w:rsidRPr="000E071A" w:rsidRDefault="005C45C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82A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1.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42FBAABC" w:rsidR="00CE78BD" w:rsidRDefault="005C45C6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82A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2.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Phylogenetic tree of representative WadA homologs from the </w:t>
      </w:r>
      <w:r w:rsidR="00C65422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family, showing the taxonomic origin of the sequences and the domain modularity. N-terminal GT25 domains are shown in blue and </w:t>
      </w:r>
      <w:r w:rsidR="00C65422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domain in purple. The two-domain sequences segregate from proteins with a single</w:t>
      </w:r>
      <w:r w:rsidR="005B209D" w:rsidRPr="005B209D">
        <w:rPr>
          <w:rFonts w:ascii="Arial" w:hAnsi="Arial" w:cs="Arial"/>
          <w:color w:val="000000"/>
          <w:sz w:val="22"/>
          <w:szCs w:val="22"/>
        </w:rPr>
        <w:t xml:space="preserve"> </w:t>
      </w:r>
      <w:r w:rsidR="005B209D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domain,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23791221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7A0DE596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71517113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362296C4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490EE2DD" w:rsidR="001B61DF" w:rsidRPr="00CE78BD" w:rsidRDefault="005C45C6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1B61DF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="001B61DF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1B61DF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1B61DF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distantly related BP-Pols from family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GT122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="001B61DF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64A549A" w14:textId="77777777" w:rsidR="00DB75AE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</w:t>
      </w:r>
      <w:r w:rsidR="005E69F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122</w:t>
      </w: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:</w:t>
      </w:r>
    </w:p>
    <w:p w14:paraId="640A1299" w14:textId="6B51FCFE" w:rsidR="00957D24" w:rsidRDefault="00DB75AE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 w:rsidRPr="00DB75AE">
        <w:rPr>
          <w:rFonts w:ascii="Arial" w:hAnsi="Arial" w:cs="Arial"/>
          <w:noProof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883791E" wp14:editId="523CE18C">
            <wp:extent cx="5262880" cy="7277731"/>
            <wp:effectExtent l="0" t="0" r="0" b="0"/>
            <wp:docPr id="8135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4158" r="44497" b="64933"/>
                    <a:stretch/>
                  </pic:blipFill>
                  <pic:spPr bwMode="auto">
                    <a:xfrm>
                      <a:off x="0" y="0"/>
                      <a:ext cx="5292347" cy="731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F0CE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1786067" w14:textId="43551BDC" w:rsidR="00957D24" w:rsidRPr="000E071A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 Phylogenetic trees of the BP-Pols in each family with structures of the corresponding sugar repeat units in SNFG format visualized using </w:t>
      </w:r>
      <w:proofErr w:type="spellStart"/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tree for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GT122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is split in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No tree is shown for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GT128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, because the two BP-Pol members with known repeat units have identical sequences.</w:t>
      </w:r>
    </w:p>
    <w:p w14:paraId="18D6EB48" w14:textId="136741E9" w:rsidR="00957D24" w:rsidRDefault="00DB75AE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7B58520C" wp14:editId="66E26292">
            <wp:extent cx="5579616" cy="7518400"/>
            <wp:effectExtent l="0" t="0" r="0" b="0"/>
            <wp:docPr id="16315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34076" r="44497" b="35805"/>
                    <a:stretch/>
                  </pic:blipFill>
                  <pic:spPr bwMode="auto">
                    <a:xfrm>
                      <a:off x="0" y="0"/>
                      <a:ext cx="5620442" cy="757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95C5" w14:textId="77777777" w:rsidR="00957D24" w:rsidRDefault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</w:p>
    <w:p w14:paraId="4194B955" w14:textId="77777777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EA9DE7C" w14:textId="1FFAC5FD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5E13A93D" w14:textId="5C68E93E" w:rsidR="00677A03" w:rsidRPr="00957D24" w:rsidRDefault="00DB75AE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FC8D846" wp14:editId="2D92BB1E">
            <wp:extent cx="5628640" cy="8464470"/>
            <wp:effectExtent l="0" t="0" r="0" b="0"/>
            <wp:docPr id="20530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63401" r="44497" b="2986"/>
                    <a:stretch/>
                  </pic:blipFill>
                  <pic:spPr bwMode="auto">
                    <a:xfrm>
                      <a:off x="0" y="0"/>
                      <a:ext cx="5651358" cy="849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A393" w14:textId="3B72AE82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2E925F6" w14:textId="373A9E49" w:rsidR="00BC6B52" w:rsidRPr="005C2244" w:rsidRDefault="000F3DE4" w:rsidP="005C224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  <w:r w:rsidR="00C6319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123</w:t>
      </w:r>
      <w:r w:rsidR="00C6319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02424475">
            <wp:extent cx="4833257" cy="4027716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4879906" cy="40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7272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CA7316B" w14:textId="689A032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23A089F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46C86228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004A188B" w14:textId="5D809B35" w:rsidR="00E14FD9" w:rsidRDefault="004C751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29CF2DCD" wp14:editId="19F26560">
            <wp:extent cx="5160265" cy="4104368"/>
            <wp:effectExtent l="0" t="0" r="0" b="0"/>
            <wp:docPr id="2062950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50441" name="Picture 206295044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5" t="9256" r="27658" b="13818"/>
                    <a:stretch/>
                  </pic:blipFill>
                  <pic:spPr bwMode="auto">
                    <a:xfrm>
                      <a:off x="0" y="0"/>
                      <a:ext cx="5238421" cy="41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18FD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43B5B32A" w14:textId="25AC7EEA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A0812C4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F3E29DF" w14:textId="042A8D0B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C9E365" w14:textId="77777777" w:rsidR="004C7514" w:rsidRDefault="004C751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49F28AF6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50CEF4D0" w14:textId="39B5462E" w:rsidR="00957D24" w:rsidRDefault="004C7514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7A522AE6" wp14:editId="18EE5F1A">
            <wp:extent cx="5776686" cy="8190823"/>
            <wp:effectExtent l="0" t="0" r="0" b="0"/>
            <wp:docPr id="2878197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9708" name="Picture 28781970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1" t="8917" r="33899" b="6362"/>
                    <a:stretch/>
                  </pic:blipFill>
                  <pic:spPr bwMode="auto">
                    <a:xfrm>
                      <a:off x="0" y="0"/>
                      <a:ext cx="5822062" cy="825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</w:p>
    <w:p w14:paraId="0E9075D1" w14:textId="06A6D371" w:rsidR="00E14FD9" w:rsidRP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4– continued.</w:t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5D2EF1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126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E80DAED" w14:textId="0327DF08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12ED2487" w14:textId="4DF99784" w:rsidR="00957D24" w:rsidRDefault="004C751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7B3691EB" wp14:editId="0DE0AB33">
            <wp:extent cx="5036033" cy="5283200"/>
            <wp:effectExtent l="0" t="0" r="0" b="0"/>
            <wp:docPr id="940795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5610" name="Picture 94079561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0" t="12929" r="40741" b="10834"/>
                    <a:stretch/>
                  </pic:blipFill>
                  <pic:spPr bwMode="auto">
                    <a:xfrm>
                      <a:off x="0" y="0"/>
                      <a:ext cx="5059968" cy="530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8A5F" w14:textId="2926E39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5B458" w14:textId="360C15E7" w:rsidR="00E14FD9" w:rsidRDefault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3226CEC6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127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2D525E73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128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182E3CE1" w14:textId="5C12C271" w:rsidR="00E14FD9" w:rsidRDefault="00E14FD9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BE603EA" w14:textId="77777777" w:rsidR="00957D24" w:rsidRDefault="00747408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0EA14913" wp14:editId="045535FE">
            <wp:extent cx="4737370" cy="1783911"/>
            <wp:effectExtent l="0" t="0" r="0" b="0"/>
            <wp:docPr id="34241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4310" name="Picture 34241431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40943" r="41782" b="35147"/>
                    <a:stretch/>
                  </pic:blipFill>
                  <pic:spPr bwMode="auto">
                    <a:xfrm>
                      <a:off x="0" y="0"/>
                      <a:ext cx="4737370" cy="17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CC56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AA037C" w14:textId="73F3E741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4F393903" w14:textId="0230F3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11E5B22E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</w:t>
      </w:r>
      <w:r w:rsidR="005C2244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129</w:t>
      </w: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0A6F2190" w:rsidR="00947872" w:rsidRDefault="005C1A67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64673A39" wp14:editId="78AB58E3">
            <wp:extent cx="5276850" cy="5361623"/>
            <wp:effectExtent l="0" t="0" r="0" b="0"/>
            <wp:docPr id="740862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236" name="Picture 7408623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7" t="13899" r="34536" b="12838"/>
                    <a:stretch/>
                  </pic:blipFill>
                  <pic:spPr bwMode="auto">
                    <a:xfrm>
                      <a:off x="0" y="0"/>
                      <a:ext cx="5341571" cy="542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0EF38FD9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130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42EFEBC" w14:textId="4684411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C86114F" w14:textId="77777777" w:rsidR="00957D24" w:rsidRDefault="004C62DC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D9708" w14:textId="77777777" w:rsidR="00957D24" w:rsidRDefault="00957D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6C56B17" w14:textId="438319F9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115EBFE" w14:textId="62AF01B3" w:rsidR="00077383" w:rsidRDefault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09847088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131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27C5" w14:textId="77777777" w:rsidR="00957D24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024E093F" w14:textId="5ECEF0DA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239BC" w14:textId="77777777" w:rsidR="00957D24" w:rsidRPr="00077383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61EF65F6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132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35D447F5" w:rsidR="00E14FD9" w:rsidRDefault="00F97C50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BD955DA" wp14:editId="17A89483">
            <wp:extent cx="4561367" cy="3366250"/>
            <wp:effectExtent l="0" t="0" r="0" b="0"/>
            <wp:docPr id="10378065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06549" name="Picture 103780654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0" t="19595" r="41375" b="25206"/>
                    <a:stretch/>
                  </pic:blipFill>
                  <pic:spPr bwMode="auto">
                    <a:xfrm>
                      <a:off x="0" y="0"/>
                      <a:ext cx="4658208" cy="343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17F80787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133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44917114" w:rsidR="00E14FD9" w:rsidRDefault="00F97C50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AABDC84" wp14:editId="34ACD202">
            <wp:extent cx="4944140" cy="4754890"/>
            <wp:effectExtent l="0" t="0" r="0" b="0"/>
            <wp:docPr id="1291167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767" name="Picture 12911676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9" t="15676" r="39705" b="18673"/>
                    <a:stretch/>
                  </pic:blipFill>
                  <pic:spPr bwMode="auto">
                    <a:xfrm>
                      <a:off x="0" y="0"/>
                      <a:ext cx="4994151" cy="480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83CC" w14:textId="064A519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03147EAE" w14:textId="08B8A085" w:rsidR="00F97C50" w:rsidRDefault="00F97C50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990935B" w14:textId="65016F37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444C89B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F08C60D" w14:textId="64D9506F" w:rsidR="00957D24" w:rsidRDefault="00F97C50" w:rsidP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FEFA496" wp14:editId="1E8C2AF4">
            <wp:extent cx="5231219" cy="5794221"/>
            <wp:effectExtent l="0" t="0" r="0" b="0"/>
            <wp:docPr id="1695019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1962" name="Picture 16950196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6" t="8164" r="39890" b="11159"/>
                    <a:stretch/>
                  </pic:blipFill>
                  <pic:spPr bwMode="auto">
                    <a:xfrm>
                      <a:off x="0" y="0"/>
                      <a:ext cx="5273353" cy="58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2F40" w14:textId="4ABCB624" w:rsid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17DACA00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C849CB1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6F942B3D" w:rsidR="00E14FD9" w:rsidRDefault="002740C8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24BB354" wp14:editId="4FB5358A">
            <wp:extent cx="5225143" cy="6763837"/>
            <wp:effectExtent l="0" t="0" r="0" b="0"/>
            <wp:docPr id="15172473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7306" name="Picture 151724730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4" t="10432" r="35953" b="4900"/>
                    <a:stretch/>
                  </pic:blipFill>
                  <pic:spPr bwMode="auto">
                    <a:xfrm>
                      <a:off x="0" y="0"/>
                      <a:ext cx="5237226" cy="677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543B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676F3F5" w14:textId="70037B3F" w:rsid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7570764A" w14:textId="77777777" w:rsidR="00957D24" w:rsidRPr="00E14FD9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 w:rsidSect="00717E1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DC3B4F" w14:textId="6F067A1E" w:rsidR="00FA14B7" w:rsidRDefault="00FA14B7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687C017" wp14:editId="46326A96">
            <wp:extent cx="2773045" cy="2322425"/>
            <wp:effectExtent l="0" t="0" r="0" b="1905"/>
            <wp:docPr id="16642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5380" name="Picture 16642853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94" cy="2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B21" w14:textId="4AA25CD1" w:rsidR="0087399B" w:rsidRP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 w:rsidRPr="0087399B">
        <w:rPr>
          <w:rFonts w:ascii="Arial" w:hAnsi="Arial" w:cs="Arial"/>
          <w:color w:val="000000"/>
          <w:sz w:val="18"/>
          <w:szCs w:val="18"/>
          <w:lang w:val="en-US"/>
        </w:rPr>
        <w:t>6BAR from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GT119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(pink) and CAI34369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(yellow). </w:t>
      </w:r>
      <w:r w:rsidR="00FA14B7">
        <w:rPr>
          <w:rFonts w:ascii="Arial" w:hAnsi="Arial" w:cs="Arial"/>
          <w:color w:val="000000"/>
          <w:sz w:val="18"/>
          <w:szCs w:val="18"/>
          <w:lang w:val="en-US"/>
        </w:rPr>
        <w:t>RMSD 5.7 over 128 residues.</w:t>
      </w:r>
    </w:p>
    <w:p w14:paraId="6A7A654A" w14:textId="77777777" w:rsid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4769FED" w14:textId="290CC8A7" w:rsid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C2D27A6" wp14:editId="64B69B10">
            <wp:extent cx="2773428" cy="2322745"/>
            <wp:effectExtent l="0" t="0" r="0" b="1905"/>
            <wp:docPr id="696991487" name="Picture 1" descr="A computer generated image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1487" name="Picture 1" descr="A computer generated image of a pla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48" cy="2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F34" w14:textId="25E0F626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CAI34369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7TPG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160 residues.</w:t>
      </w:r>
    </w:p>
    <w:p w14:paraId="59031E83" w14:textId="77777777" w:rsidR="005D5E08" w:rsidRP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C277F9E" w14:textId="7271DE35" w:rsidR="005603A5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5668028" wp14:editId="2B54DB23">
            <wp:extent cx="2773045" cy="2322424"/>
            <wp:effectExtent l="0" t="0" r="0" b="1905"/>
            <wp:docPr id="972832638" name="Picture 2" descr="A computer generated image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638" name="Picture 2" descr="A computer generated image of a dna molecu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22" cy="23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0E6CF47F" w:rsidR="005D5E08" w:rsidRP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5D5E08" w:rsidRPr="005D5E08" w:rsidSect="00717E1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D5E08">
        <w:rPr>
          <w:rFonts w:ascii="Arial" w:hAnsi="Arial" w:cs="Arial"/>
          <w:color w:val="000000"/>
          <w:sz w:val="18"/>
          <w:szCs w:val="18"/>
          <w:lang w:val="en-US"/>
        </w:rPr>
        <w:t>7TPG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GT121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AAM27615.1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(pink)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5.3 over 192 residues</w:t>
      </w: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A80B03" w14:textId="28A135B7" w:rsidR="00957D24" w:rsidRPr="00DE6559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957D24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957D24"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1</w:t>
      </w:r>
      <w:r w:rsidR="00957D24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. 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957D24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models except for 7TPG.</w:t>
      </w:r>
    </w:p>
    <w:p w14:paraId="6DA561DB" w14:textId="77777777" w:rsidR="00957D24" w:rsidRDefault="00957D24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A1AF243" w14:textId="77777777" w:rsidR="004B13A4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4F5CEC44" wp14:editId="51F846E8">
            <wp:extent cx="2797227" cy="2342678"/>
            <wp:effectExtent l="0" t="0" r="0" b="0"/>
            <wp:docPr id="1067172149" name="Picture 3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2149" name="Picture 3" descr="A computer generated image of a bunch of spiral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25" cy="23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8579" w14:textId="281697A4" w:rsidR="00512256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AAM27615.1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GT126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(pink)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CAI34254.1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GT127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5.4 over 232 residues.</w:t>
      </w:r>
    </w:p>
    <w:p w14:paraId="5629C8D5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0DAB2B75" w14:textId="387DD7FB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6AF5F095" wp14:editId="3FF94D77">
            <wp:extent cx="2796923" cy="2342423"/>
            <wp:effectExtent l="0" t="0" r="0" b="0"/>
            <wp:docPr id="1373818546" name="Picture 4" descr="A close-up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8546" name="Picture 4" descr="A close-up of a computer generated im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59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330" w14:textId="57934359" w:rsidR="00DE6559" w:rsidRDefault="00DE6559" w:rsidP="00DE655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CAI34254.1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GT127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and CAI34124.1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GT128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(blue)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5.7 over 208 residues.</w:t>
      </w:r>
    </w:p>
    <w:p w14:paraId="51C7B934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3246F133" w14:textId="4DC5A696" w:rsidR="00DE6559" w:rsidRPr="005D5E08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DE6559" w:rsidRPr="005D5E08" w:rsidSect="00717E1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90713D" w14:textId="0068355C" w:rsidR="005603A5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8D3CBE9" wp14:editId="4E8D6DCB">
            <wp:extent cx="2797227" cy="2342678"/>
            <wp:effectExtent l="0" t="0" r="0" b="0"/>
            <wp:docPr id="612785725" name="Picture 5" descr="A close 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5725" name="Picture 5" descr="A close up of a bunch of spiral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48" cy="23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6C1" w14:textId="6D6ABF94" w:rsidR="00884BF6" w:rsidRDefault="00AD2ABF" w:rsidP="00884BF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CAI34124.1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GT128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BAQ02088.1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GT129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(orange)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5.9 over 144 residues.</w:t>
      </w:r>
    </w:p>
    <w:p w14:paraId="33DE3BAA" w14:textId="7B33D4C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502DB4F" w14:textId="77777777" w:rsidR="00B23CC0" w:rsidRDefault="00B23CC0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61B125A3" w14:textId="64DE53FB" w:rsidR="00512256" w:rsidRDefault="005C45C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5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512256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F318B64" w14:textId="04E69660" w:rsidR="00D71936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1D238FC8" wp14:editId="5B3D779D">
            <wp:extent cx="2634807" cy="2206651"/>
            <wp:effectExtent l="0" t="0" r="0" b="3175"/>
            <wp:docPr id="1138177829" name="Picture 6" descr="A computer generated image of a pl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7829" name="Picture 6" descr="A computer generated image of a plan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990" cy="22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FED6" w14:textId="1D51DD24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BAQ02224.1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AHB32411.1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(teal)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>: 4.9 over 168 residues.</w:t>
      </w:r>
    </w:p>
    <w:p w14:paraId="6FB5B8F1" w14:textId="77777777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B0AB28D" w14:textId="4E1927B6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da-DK"/>
        </w:rPr>
      </w:pPr>
      <w:r>
        <w:rPr>
          <w:rFonts w:ascii="Arial" w:hAnsi="Arial" w:cs="Arial"/>
          <w:noProof/>
          <w:color w:val="000000"/>
          <w:sz w:val="18"/>
          <w:szCs w:val="18"/>
          <w:lang w:val="da-DK"/>
          <w14:ligatures w14:val="standardContextual"/>
        </w:rPr>
        <w:drawing>
          <wp:inline distT="0" distB="0" distL="0" distR="0" wp14:anchorId="3615420A" wp14:editId="59DBDD0C">
            <wp:extent cx="2652854" cy="2221765"/>
            <wp:effectExtent l="0" t="0" r="1905" b="1270"/>
            <wp:docPr id="402295957" name="Picture 7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5957" name="Picture 7" descr="A computer generated image of a molecu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84" cy="2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48A9AD7A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AHB32411.1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GT130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(teal)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CAI32823.1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(red)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5.2 over 328 residues.</w:t>
      </w:r>
    </w:p>
    <w:p w14:paraId="68F7EB59" w14:textId="7777777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F927483" w14:textId="17580D4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28020E2C" wp14:editId="06FC2BC3">
            <wp:extent cx="2670901" cy="2236880"/>
            <wp:effectExtent l="0" t="0" r="0" b="0"/>
            <wp:docPr id="1810474811" name="Picture 8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4811" name="Picture 8" descr="A close-up of a dna molecu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11" cy="22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CF2" w14:textId="6AE79A63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CAI32823.1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GT131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(red)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AAT77177.1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4.9 over 232 residues.</w:t>
      </w:r>
    </w:p>
    <w:p w14:paraId="312915A0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7545DA9B" w14:textId="77777777" w:rsidR="00957D24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44F36EB" w14:textId="417DA8D4" w:rsidR="00957D24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957D24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957D24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2. 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957D24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036E2A08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92D3EFD" w14:textId="0FA92BB5" w:rsidR="0033059D" w:rsidRP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7FE7A8B" wp14:editId="2BE5E57A">
            <wp:extent cx="2670468" cy="2236517"/>
            <wp:effectExtent l="0" t="0" r="0" b="0"/>
            <wp:docPr id="837679799" name="Picture 9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9799" name="Picture 9" descr="A close-up of a molecu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1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D60" w14:textId="5EE80E27" w:rsid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AAT77177.1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GT132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AAM27801.1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(purple)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4.7 over 200 residues.</w:t>
      </w:r>
    </w:p>
    <w:p w14:paraId="496A4C8B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A84A25A" w14:textId="0F808335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5036373C" wp14:editId="30D99B4A">
            <wp:extent cx="2679925" cy="2244437"/>
            <wp:effectExtent l="0" t="0" r="0" b="3810"/>
            <wp:docPr id="781993546" name="Picture 10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93546" name="Picture 10" descr="A close-up of a structur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8" cy="2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C90A" w14:textId="7E3B14E4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AAM27801.1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GT133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(purple)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CAI32772.1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184 residues.</w:t>
      </w:r>
    </w:p>
    <w:p w14:paraId="5294221C" w14:textId="77777777" w:rsidR="00D67CF1" w:rsidRP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4D5745" w14:textId="0F4AD63A" w:rsid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509204C" wp14:editId="180DD12C">
            <wp:extent cx="2688947" cy="2251993"/>
            <wp:effectExtent l="0" t="0" r="3810" b="0"/>
            <wp:docPr id="1690471985" name="Picture 11" descr="A close-up of several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1985" name="Picture 11" descr="A close-up of several spiral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66" cy="2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6E7" w14:textId="2105AFA0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CAI32772.1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GT134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ACH50550.1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(turquoise)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5.5 over 360 residues.</w:t>
      </w:r>
    </w:p>
    <w:p w14:paraId="14718B2C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3FDCD1B" w14:textId="223774DB" w:rsidR="00CD723F" w:rsidRDefault="005C45C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512256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– continued.</w:t>
      </w:r>
    </w:p>
    <w:p w14:paraId="53D4AC2C" w14:textId="77777777" w:rsidR="00CD723F" w:rsidRDefault="00CD723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5914569F" w14:textId="06BA0EB5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7106DA20" wp14:editId="58069988">
            <wp:extent cx="2788542" cy="2335404"/>
            <wp:effectExtent l="0" t="0" r="5715" b="1905"/>
            <wp:docPr id="335954154" name="Picture 12" descr="A close up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4154" name="Picture 12" descr="A close up of a dna molecul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9" cy="2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CA" w14:textId="4743D2CF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AHB32861.1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GT122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BAQ01641.1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(gold)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4.4 over 200 residues.</w:t>
      </w:r>
    </w:p>
    <w:p w14:paraId="1C4253FD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ECDBB2" w14:textId="26270C11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4306AE89" wp14:editId="55C334BD">
            <wp:extent cx="2779180" cy="2327563"/>
            <wp:effectExtent l="0" t="0" r="2540" b="0"/>
            <wp:docPr id="1920230560" name="Picture 13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0560" name="Picture 13" descr="A close up of a plan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9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E02" w14:textId="2C0EF118" w:rsidR="00CD723F" w:rsidRP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BAQ01641.1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GT123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(gold)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ADI43271.1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 5.7 over 352 residues.</w:t>
      </w:r>
    </w:p>
    <w:p w14:paraId="5E2DC7F2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0DDE79B" w14:textId="167DD034" w:rsidR="00CD723F" w:rsidRPr="00DE6559" w:rsidRDefault="005C45C6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D723F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 w:rsidR="00CD723F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CD723F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CD723F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CD723F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CD723F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3. </w:t>
      </w:r>
      <w:r w:rsidR="00CD723F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CD723F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CD723F"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48A0A42D" w14:textId="77777777" w:rsidR="00512256" w:rsidRPr="00DE6559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749DE93" w14:textId="06D4FC51" w:rsidR="00FC6634" w:rsidRPr="00591C7B" w:rsidRDefault="00FC6634" w:rsidP="00FC663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sectPr w:rsidR="00FC6634" w:rsidRPr="00591C7B" w:rsidSect="00717E17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63BA1" w14:textId="77777777" w:rsidR="00717E17" w:rsidRDefault="00717E17" w:rsidP="00C6319A">
      <w:r>
        <w:separator/>
      </w:r>
    </w:p>
  </w:endnote>
  <w:endnote w:type="continuationSeparator" w:id="0">
    <w:p w14:paraId="3CF5CB6F" w14:textId="77777777" w:rsidR="00717E17" w:rsidRDefault="00717E17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36A66" w14:textId="77777777" w:rsidR="00717E17" w:rsidRDefault="00717E17" w:rsidP="00C6319A">
      <w:r>
        <w:separator/>
      </w:r>
    </w:p>
  </w:footnote>
  <w:footnote w:type="continuationSeparator" w:id="0">
    <w:p w14:paraId="72BB746B" w14:textId="77777777" w:rsidR="00717E17" w:rsidRDefault="00717E17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0F3DE4"/>
    <w:rsid w:val="001134CD"/>
    <w:rsid w:val="00115108"/>
    <w:rsid w:val="001304BB"/>
    <w:rsid w:val="001343F2"/>
    <w:rsid w:val="00143FE6"/>
    <w:rsid w:val="001B61DF"/>
    <w:rsid w:val="001E68C7"/>
    <w:rsid w:val="002019D3"/>
    <w:rsid w:val="002119D6"/>
    <w:rsid w:val="00273128"/>
    <w:rsid w:val="002740C8"/>
    <w:rsid w:val="002E735B"/>
    <w:rsid w:val="002F6F62"/>
    <w:rsid w:val="00310B96"/>
    <w:rsid w:val="003211C2"/>
    <w:rsid w:val="0033059D"/>
    <w:rsid w:val="00383CF4"/>
    <w:rsid w:val="003C50FF"/>
    <w:rsid w:val="003D0D13"/>
    <w:rsid w:val="00422ABD"/>
    <w:rsid w:val="00450CDD"/>
    <w:rsid w:val="00490304"/>
    <w:rsid w:val="0049653C"/>
    <w:rsid w:val="004A4CAF"/>
    <w:rsid w:val="004B13A4"/>
    <w:rsid w:val="004C62DC"/>
    <w:rsid w:val="004C7514"/>
    <w:rsid w:val="004D6F62"/>
    <w:rsid w:val="004E5577"/>
    <w:rsid w:val="00512256"/>
    <w:rsid w:val="005179FA"/>
    <w:rsid w:val="005444B3"/>
    <w:rsid w:val="00553BC9"/>
    <w:rsid w:val="005603A5"/>
    <w:rsid w:val="00591C7B"/>
    <w:rsid w:val="00594CD4"/>
    <w:rsid w:val="005B209D"/>
    <w:rsid w:val="005C1A67"/>
    <w:rsid w:val="005C2244"/>
    <w:rsid w:val="005C45C6"/>
    <w:rsid w:val="005D5E08"/>
    <w:rsid w:val="005E07E3"/>
    <w:rsid w:val="005E69F0"/>
    <w:rsid w:val="00631EBB"/>
    <w:rsid w:val="00641932"/>
    <w:rsid w:val="00656F19"/>
    <w:rsid w:val="00677A03"/>
    <w:rsid w:val="00717E17"/>
    <w:rsid w:val="00724001"/>
    <w:rsid w:val="00747408"/>
    <w:rsid w:val="007A2E9A"/>
    <w:rsid w:val="007A753F"/>
    <w:rsid w:val="007E1CE4"/>
    <w:rsid w:val="0087399B"/>
    <w:rsid w:val="00884BF6"/>
    <w:rsid w:val="008E33A1"/>
    <w:rsid w:val="0090591C"/>
    <w:rsid w:val="00947872"/>
    <w:rsid w:val="00953A4E"/>
    <w:rsid w:val="00957D24"/>
    <w:rsid w:val="00960167"/>
    <w:rsid w:val="009618BA"/>
    <w:rsid w:val="00974611"/>
    <w:rsid w:val="009C4B7B"/>
    <w:rsid w:val="009D6B7C"/>
    <w:rsid w:val="00AB38B2"/>
    <w:rsid w:val="00AD2ABF"/>
    <w:rsid w:val="00AF1553"/>
    <w:rsid w:val="00B1077D"/>
    <w:rsid w:val="00B23CC0"/>
    <w:rsid w:val="00B26ED9"/>
    <w:rsid w:val="00B46712"/>
    <w:rsid w:val="00BA5D5E"/>
    <w:rsid w:val="00BC505A"/>
    <w:rsid w:val="00BC6B52"/>
    <w:rsid w:val="00BF5C57"/>
    <w:rsid w:val="00BF79CF"/>
    <w:rsid w:val="00C2725F"/>
    <w:rsid w:val="00C6319A"/>
    <w:rsid w:val="00C65422"/>
    <w:rsid w:val="00C82A24"/>
    <w:rsid w:val="00C82D97"/>
    <w:rsid w:val="00CD7122"/>
    <w:rsid w:val="00CD723F"/>
    <w:rsid w:val="00CE78BD"/>
    <w:rsid w:val="00D060A5"/>
    <w:rsid w:val="00D67CF1"/>
    <w:rsid w:val="00D71936"/>
    <w:rsid w:val="00D7596D"/>
    <w:rsid w:val="00DA07EB"/>
    <w:rsid w:val="00DA7056"/>
    <w:rsid w:val="00DB1C50"/>
    <w:rsid w:val="00DB75AE"/>
    <w:rsid w:val="00DE6559"/>
    <w:rsid w:val="00E14FD9"/>
    <w:rsid w:val="00E5083C"/>
    <w:rsid w:val="00E8562F"/>
    <w:rsid w:val="00E9013E"/>
    <w:rsid w:val="00EA559B"/>
    <w:rsid w:val="00F0417E"/>
    <w:rsid w:val="00F13DBA"/>
    <w:rsid w:val="00F60D0C"/>
    <w:rsid w:val="00F97C50"/>
    <w:rsid w:val="00FA14B7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emf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22</Pages>
  <Words>633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30</cp:revision>
  <cp:lastPrinted>2023-12-10T19:59:00Z</cp:lastPrinted>
  <dcterms:created xsi:type="dcterms:W3CDTF">2023-12-10T19:59:00Z</dcterms:created>
  <dcterms:modified xsi:type="dcterms:W3CDTF">2024-01-19T14:51:00Z</dcterms:modified>
</cp:coreProperties>
</file>